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7E6A8" w14:textId="77777777" w:rsidR="00EA7D24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proofErr w:type="spellStart"/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proofErr w:type="spellEnd"/>
      <w:r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F7E1B">
        <w:rPr>
          <w:rFonts w:ascii="Times New Roman" w:hAnsi="Times New Roman" w:cs="Times New Roman"/>
          <w:b/>
          <w:sz w:val="24"/>
          <w:szCs w:val="28"/>
        </w:rPr>
        <w:t>РПК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с</w:t>
      </w:r>
      <w:proofErr w:type="spellEnd"/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2C04E2">
        <w:rPr>
          <w:rFonts w:ascii="Times New Roman" w:hAnsi="Times New Roman" w:cs="Times New Roman"/>
          <w:b/>
          <w:sz w:val="24"/>
          <w:szCs w:val="28"/>
        </w:rPr>
        <w:t>9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D75D2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>
        <w:rPr>
          <w:rFonts w:ascii="Times New Roman" w:hAnsi="Times New Roman" w:cs="Times New Roman"/>
          <w:b/>
          <w:sz w:val="24"/>
          <w:szCs w:val="28"/>
        </w:rPr>
        <w:t>основного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2C04E2">
        <w:rPr>
          <w:rFonts w:ascii="Times New Roman" w:hAnsi="Times New Roman" w:cs="Times New Roman"/>
          <w:b/>
          <w:sz w:val="24"/>
          <w:szCs w:val="28"/>
        </w:rPr>
        <w:t>О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</w:p>
    <w:p w14:paraId="12186F56" w14:textId="77777777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EB26A7">
        <w:rPr>
          <w:rFonts w:ascii="Times New Roman" w:hAnsi="Times New Roman" w:cs="Times New Roman"/>
          <w:i/>
          <w:sz w:val="24"/>
          <w:szCs w:val="28"/>
        </w:rPr>
        <w:t xml:space="preserve">февраль-март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EB26A7">
        <w:rPr>
          <w:rFonts w:ascii="Times New Roman" w:hAnsi="Times New Roman" w:cs="Times New Roman"/>
          <w:i/>
          <w:sz w:val="24"/>
          <w:szCs w:val="28"/>
        </w:rPr>
        <w:t>5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</w:p>
    <w:p w14:paraId="4E73E17A" w14:textId="77777777" w:rsidR="00636108" w:rsidRDefault="00636108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4856" w:type="pct"/>
        <w:jc w:val="center"/>
        <w:tblLook w:val="04A0" w:firstRow="1" w:lastRow="0" w:firstColumn="1" w:lastColumn="0" w:noHBand="0" w:noVBand="1"/>
      </w:tblPr>
      <w:tblGrid>
        <w:gridCol w:w="531"/>
        <w:gridCol w:w="1296"/>
        <w:gridCol w:w="1052"/>
        <w:gridCol w:w="1941"/>
        <w:gridCol w:w="1782"/>
        <w:gridCol w:w="1621"/>
        <w:gridCol w:w="2708"/>
        <w:gridCol w:w="3042"/>
        <w:gridCol w:w="1626"/>
      </w:tblGrid>
      <w:tr w:rsidR="00AE6B65" w:rsidRPr="009B4A2A" w14:paraId="1CB4520C" w14:textId="77777777" w:rsidTr="00AE6B65">
        <w:trPr>
          <w:trHeight w:val="967"/>
          <w:jc w:val="center"/>
        </w:trPr>
        <w:tc>
          <w:tcPr>
            <w:tcW w:w="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DD7BE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A665F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615E4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29B54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DB4A5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2CB7CA3A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52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5D3F6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9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14362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Тема онлайн-консультации</w:t>
            </w:r>
          </w:p>
          <w:p w14:paraId="33F2D73A" w14:textId="77777777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</w:tcBorders>
          </w:tcPr>
          <w:p w14:paraId="3054F3EB" w14:textId="712A0D58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790A2" w14:textId="76AB9A8C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AE6B65" w:rsidRPr="009B4A2A" w14:paraId="33C1133A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14:paraId="4CBC5CDE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12" w:space="0" w:color="auto"/>
            </w:tcBorders>
            <w:vAlign w:val="center"/>
          </w:tcPr>
          <w:p w14:paraId="71438790" w14:textId="77777777" w:rsidR="00AE6B65" w:rsidRPr="00EB4ADF" w:rsidRDefault="00AE6B6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42" w:type="pct"/>
            <w:tcBorders>
              <w:top w:val="single" w:sz="12" w:space="0" w:color="auto"/>
            </w:tcBorders>
            <w:vAlign w:val="center"/>
          </w:tcPr>
          <w:p w14:paraId="46B49420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A3705C" w14:textId="70C93B99" w:rsidR="00AE6B65" w:rsidRPr="00EB4ADF" w:rsidRDefault="00AE6B65" w:rsidP="00D6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r w:rsidR="00D632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A4001" w14:textId="77777777" w:rsidR="00AE6B65" w:rsidRDefault="00AE6B65" w:rsidP="004D4F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Митриченко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16443F" w14:textId="77777777" w:rsidR="00AE6B65" w:rsidRPr="00EB4ADF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Анна Николаевна 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451595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59AFCC" w14:textId="77777777" w:rsidR="00AE6B65" w:rsidRPr="004D4F82" w:rsidRDefault="00AE6B65" w:rsidP="00EB2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биологии. Задания части 1 и 2: как выполнять с учетом типичных ошибок.</w:t>
            </w:r>
          </w:p>
        </w:tc>
        <w:tc>
          <w:tcPr>
            <w:tcW w:w="784" w:type="pct"/>
            <w:tcBorders>
              <w:top w:val="single" w:sz="12" w:space="0" w:color="auto"/>
            </w:tcBorders>
          </w:tcPr>
          <w:p w14:paraId="5CC9BB5C" w14:textId="20F93185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https://vkvideo.ru/video-108866609_456239183?list=ln-gF5rwqrmz8HBOxF0gX</w:t>
              </w:r>
            </w:hyperlink>
          </w:p>
          <w:p w14:paraId="14A6A73E" w14:textId="600D5FE3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18BA0791" w14:textId="461E54C3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5D3E8A6F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14:paraId="110B71D6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12" w:space="0" w:color="auto"/>
            </w:tcBorders>
            <w:vAlign w:val="center"/>
          </w:tcPr>
          <w:p w14:paraId="7F1AE971" w14:textId="77777777" w:rsidR="00AE6B65" w:rsidRPr="00EB4ADF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05.0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2" w:type="pct"/>
            <w:tcBorders>
              <w:top w:val="single" w:sz="12" w:space="0" w:color="auto"/>
            </w:tcBorders>
            <w:vAlign w:val="center"/>
          </w:tcPr>
          <w:p w14:paraId="467A97ED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232CF2" w14:textId="77777777" w:rsidR="00AE6B65" w:rsidRPr="00EB4ADF" w:rsidRDefault="00AE6B6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80358E" w14:textId="77777777" w:rsidR="00AE6B65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Баймиев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9342CE" w14:textId="77777777" w:rsidR="00AE6B65" w:rsidRPr="00EB4ADF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Евгений Иванович 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76B7D9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77BF99" w14:textId="77777777" w:rsidR="00AE6B65" w:rsidRPr="00EB4ADF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Подготовка к ОГЭ по химии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784" w:type="pct"/>
            <w:tcBorders>
              <w:top w:val="single" w:sz="12" w:space="0" w:color="auto"/>
            </w:tcBorders>
          </w:tcPr>
          <w:p w14:paraId="12ED6CEC" w14:textId="092F88DD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https://vkvideo.ru/video-108866609_456239184?list=ln-POdkoB5d3qkSABH92M</w:t>
              </w:r>
            </w:hyperlink>
          </w:p>
          <w:p w14:paraId="0E7ABB55" w14:textId="286C62AF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06FE1A2B" w14:textId="586AA64D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39AE3D0E" w14:textId="77777777" w:rsidTr="00AE6B65">
        <w:trPr>
          <w:trHeight w:val="848"/>
          <w:jc w:val="center"/>
        </w:trPr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14:paraId="4351A19C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1BCFB" w14:textId="77777777" w:rsidR="00AE6B65" w:rsidRPr="00EB4ADF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ABC4D3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pct"/>
            <w:tcBorders>
              <w:top w:val="single" w:sz="12" w:space="0" w:color="auto"/>
            </w:tcBorders>
            <w:vAlign w:val="center"/>
          </w:tcPr>
          <w:p w14:paraId="56AA8BBF" w14:textId="77777777" w:rsidR="00AE6B65" w:rsidRPr="00EB4ADF" w:rsidRDefault="00AE6B6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" w:type="pct"/>
            <w:tcBorders>
              <w:top w:val="single" w:sz="12" w:space="0" w:color="auto"/>
            </w:tcBorders>
            <w:vAlign w:val="center"/>
          </w:tcPr>
          <w:p w14:paraId="67C007F5" w14:textId="77777777" w:rsidR="00AE6B65" w:rsidRDefault="00AE6B6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E3F95" w14:textId="77777777" w:rsidR="00AE6B65" w:rsidRPr="00EB4ADF" w:rsidRDefault="00AE6B65" w:rsidP="00EB2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528" w:type="pct"/>
            <w:tcBorders>
              <w:top w:val="single" w:sz="12" w:space="0" w:color="auto"/>
            </w:tcBorders>
            <w:vAlign w:val="center"/>
          </w:tcPr>
          <w:p w14:paraId="50DA2174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</w:tcBorders>
            <w:vAlign w:val="center"/>
          </w:tcPr>
          <w:p w14:paraId="5B422F50" w14:textId="77777777" w:rsidR="00AE6B65" w:rsidRPr="00EB4ADF" w:rsidRDefault="00AE6B65" w:rsidP="00196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КИМ ОГЭ. Анализ ошибок в работах прошлого года. Сочинение ОГЭ: типичные ошибки</w:t>
            </w:r>
          </w:p>
        </w:tc>
        <w:tc>
          <w:tcPr>
            <w:tcW w:w="784" w:type="pct"/>
            <w:tcBorders>
              <w:top w:val="single" w:sz="12" w:space="0" w:color="auto"/>
            </w:tcBorders>
          </w:tcPr>
          <w:p w14:paraId="7FA23B1B" w14:textId="3C19210A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https://vkvideo.ru/video-108866609_456239185?list=ln-8GhSjw8Rtq1uXx1t3C</w:t>
              </w:r>
            </w:hyperlink>
          </w:p>
          <w:p w14:paraId="388F414D" w14:textId="6D3D8F41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151DF78B" w14:textId="157159D0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7B0DA862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690658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254A05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955297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8E7492" w14:textId="77777777" w:rsidR="00AE6B65" w:rsidRPr="00EB4ADF" w:rsidRDefault="00AE6B6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1AFFDA" w14:textId="77777777" w:rsidR="00AE6B65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Стародубова </w:t>
            </w:r>
          </w:p>
          <w:p w14:paraId="26D5F695" w14:textId="77777777" w:rsidR="00AE6B65" w:rsidRPr="00EB4ADF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Ирина Николаевна </w:t>
            </w:r>
          </w:p>
        </w:tc>
        <w:tc>
          <w:tcPr>
            <w:tcW w:w="52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61884B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6AF7E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Требования к ответам в заданиях 1-4 и написанию сочинения в задании 5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4" w:space="0" w:color="auto"/>
            </w:tcBorders>
          </w:tcPr>
          <w:p w14:paraId="2B153E59" w14:textId="7E770DCB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https://vkvideo.ru/video-108866609_456239183?list=ln-gF5rwqrmz8HBOxF0gX</w:t>
              </w:r>
            </w:hyperlink>
          </w:p>
          <w:p w14:paraId="3BD50160" w14:textId="5CE3C576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772D32" w14:textId="6AC8FE69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2028C157" w14:textId="77777777" w:rsidTr="00AE6B65">
        <w:trPr>
          <w:trHeight w:val="780"/>
          <w:jc w:val="center"/>
        </w:trPr>
        <w:tc>
          <w:tcPr>
            <w:tcW w:w="173" w:type="pct"/>
            <w:tcBorders>
              <w:top w:val="single" w:sz="12" w:space="0" w:color="auto"/>
            </w:tcBorders>
            <w:vAlign w:val="center"/>
          </w:tcPr>
          <w:p w14:paraId="5601B3E8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 w:val="restart"/>
            <w:tcBorders>
              <w:top w:val="single" w:sz="12" w:space="0" w:color="auto"/>
            </w:tcBorders>
            <w:vAlign w:val="center"/>
          </w:tcPr>
          <w:p w14:paraId="1A5FB24F" w14:textId="77777777" w:rsidR="00AE6B65" w:rsidRPr="00EB4ADF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3.2025</w:t>
            </w:r>
          </w:p>
        </w:tc>
        <w:tc>
          <w:tcPr>
            <w:tcW w:w="342" w:type="pct"/>
            <w:vMerge w:val="restart"/>
            <w:tcBorders>
              <w:top w:val="single" w:sz="12" w:space="0" w:color="auto"/>
            </w:tcBorders>
            <w:vAlign w:val="center"/>
          </w:tcPr>
          <w:p w14:paraId="6448512C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pct"/>
            <w:tcBorders>
              <w:top w:val="single" w:sz="12" w:space="0" w:color="auto"/>
            </w:tcBorders>
            <w:vAlign w:val="center"/>
          </w:tcPr>
          <w:p w14:paraId="455EE1F8" w14:textId="77777777" w:rsidR="00AE6B65" w:rsidRPr="00EB4ADF" w:rsidRDefault="00AE6B65" w:rsidP="00636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D0E4" w14:textId="77777777" w:rsidR="00AE6B65" w:rsidRDefault="00AE6B65" w:rsidP="004D4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CDA6F3" w14:textId="77777777" w:rsidR="00AE6B65" w:rsidRPr="00EB4ADF" w:rsidRDefault="00AE6B65" w:rsidP="00EB2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Ильдар </w:t>
            </w: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A963C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27376" w14:textId="77777777" w:rsidR="00AE6B65" w:rsidRPr="00C40E01" w:rsidRDefault="00AE6B65" w:rsidP="00EB2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ошибок на ОГЭ по физике</w:t>
            </w: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784" w:type="pct"/>
            <w:tcBorders>
              <w:top w:val="single" w:sz="12" w:space="0" w:color="auto"/>
            </w:tcBorders>
          </w:tcPr>
          <w:p w14:paraId="38590DF2" w14:textId="72052C18" w:rsidR="00AE6B65" w:rsidRDefault="009F130F" w:rsidP="00605F9D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hyperlink r:id="rId13" w:history="1">
              <w:r w:rsidRPr="002535F5">
                <w:rPr>
                  <w:rStyle w:val="a5"/>
                  <w:rFonts w:ascii="Times New Roman" w:hAnsi="Times New Roman" w:cs="Times New Roman"/>
                  <w:lang w:val="ba-RU"/>
                </w:rPr>
                <w:t>https://vkvideo.ru/video-108866609_456239193?list=ln-ePsCZimtBmu5zN6Ztt</w:t>
              </w:r>
            </w:hyperlink>
          </w:p>
          <w:p w14:paraId="76A878EA" w14:textId="75D3385D" w:rsidR="009F130F" w:rsidRPr="000E6945" w:rsidRDefault="009F130F" w:rsidP="00605F9D">
            <w:pPr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29042C6B" w14:textId="75A283D5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7744355A" w14:textId="77777777" w:rsidTr="00AE6B65">
        <w:trPr>
          <w:jc w:val="center"/>
        </w:trPr>
        <w:tc>
          <w:tcPr>
            <w:tcW w:w="173" w:type="pct"/>
            <w:tcBorders>
              <w:bottom w:val="single" w:sz="12" w:space="0" w:color="auto"/>
            </w:tcBorders>
            <w:vAlign w:val="center"/>
          </w:tcPr>
          <w:p w14:paraId="568DF07C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/>
            <w:tcBorders>
              <w:bottom w:val="single" w:sz="12" w:space="0" w:color="auto"/>
            </w:tcBorders>
            <w:vAlign w:val="center"/>
          </w:tcPr>
          <w:p w14:paraId="1E4FA2A2" w14:textId="77777777" w:rsidR="00AE6B65" w:rsidRPr="00EB4ADF" w:rsidRDefault="00AE6B6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bottom w:val="single" w:sz="12" w:space="0" w:color="auto"/>
            </w:tcBorders>
            <w:vAlign w:val="center"/>
          </w:tcPr>
          <w:p w14:paraId="701EF5AB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6EC392A3" w14:textId="77777777" w:rsidR="00AE6B65" w:rsidRPr="00EB4ADF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5FDD583F" w14:textId="77777777" w:rsidR="00AE6B65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Качкина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8F4B6B" w14:textId="77777777" w:rsidR="00AE6B65" w:rsidRPr="00EB4ADF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Татьяна Николаевна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D1C3E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13E3B" w14:textId="77777777" w:rsidR="00AE6B65" w:rsidRPr="00EB4ADF" w:rsidRDefault="00AE6B65" w:rsidP="00196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подготовки к ОГЭ по информатике</w:t>
            </w:r>
          </w:p>
        </w:tc>
        <w:tc>
          <w:tcPr>
            <w:tcW w:w="784" w:type="pct"/>
            <w:tcBorders>
              <w:bottom w:val="single" w:sz="12" w:space="0" w:color="auto"/>
            </w:tcBorders>
          </w:tcPr>
          <w:p w14:paraId="4B798E41" w14:textId="159557CD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https://vkvideo.ru/video-108866609_456239194?list=ln-QRZJb0EyetZRDFA84r</w:t>
              </w:r>
            </w:hyperlink>
          </w:p>
          <w:p w14:paraId="2D4078C9" w14:textId="08C4112A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bottom w:val="single" w:sz="12" w:space="0" w:color="auto"/>
            </w:tcBorders>
            <w:vAlign w:val="center"/>
          </w:tcPr>
          <w:p w14:paraId="67FD30C0" w14:textId="383390A2" w:rsidR="00AE6B65" w:rsidRPr="009B4A2A" w:rsidRDefault="00AE6B65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AE6B65" w:rsidRPr="009B4A2A" w14:paraId="72D5EB67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FA45A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 w:val="restart"/>
            <w:tcBorders>
              <w:top w:val="single" w:sz="12" w:space="0" w:color="auto"/>
            </w:tcBorders>
            <w:vAlign w:val="center"/>
          </w:tcPr>
          <w:p w14:paraId="6910BE79" w14:textId="77777777" w:rsidR="00AE6B65" w:rsidRPr="00EB4ADF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2" w:type="pct"/>
            <w:vMerge w:val="restart"/>
            <w:tcBorders>
              <w:top w:val="single" w:sz="12" w:space="0" w:color="auto"/>
            </w:tcBorders>
            <w:vAlign w:val="center"/>
          </w:tcPr>
          <w:p w14:paraId="4268277C" w14:textId="77777777" w:rsidR="00AE6B65" w:rsidRPr="00EB4ADF" w:rsidRDefault="00AE6B65" w:rsidP="004D4F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F9FBB" w14:textId="77777777" w:rsidR="00AE6B65" w:rsidRPr="00EB4ADF" w:rsidRDefault="00AE6B65" w:rsidP="004D4F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FA10D" w14:textId="77777777" w:rsidR="00AE6B65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Минниахметов</w:t>
            </w:r>
            <w:proofErr w:type="spellEnd"/>
          </w:p>
          <w:p w14:paraId="69B23A93" w14:textId="77777777" w:rsidR="00AE6B65" w:rsidRPr="00EB4ADF" w:rsidRDefault="00AE6B65" w:rsidP="004D4F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Айдар </w:t>
            </w: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E04D9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8CE4CD" w14:textId="77777777" w:rsidR="00AE6B65" w:rsidRPr="00EB4ADF" w:rsidRDefault="00AE6B65" w:rsidP="004D4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Анализ заданий ОГЭ по математике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</w:tcBorders>
          </w:tcPr>
          <w:p w14:paraId="1D560574" w14:textId="60B21136" w:rsidR="00AE6B65" w:rsidRDefault="009F130F" w:rsidP="004D4F82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https://vkvideo.ru/video-108866609_456239197?list=ln-qaVbBUd5jdFZQBxciD</w:t>
              </w:r>
            </w:hyperlink>
          </w:p>
          <w:p w14:paraId="7F636109" w14:textId="14449118" w:rsidR="009F130F" w:rsidRPr="009B4A2A" w:rsidRDefault="009F130F" w:rsidP="004D4F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282EE" w14:textId="1D667A02" w:rsidR="00AE6B65" w:rsidRPr="009B4A2A" w:rsidRDefault="00AE6B65" w:rsidP="004D4F82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33818400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4D3DE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/>
            <w:tcBorders>
              <w:bottom w:val="single" w:sz="12" w:space="0" w:color="auto"/>
            </w:tcBorders>
            <w:vAlign w:val="center"/>
          </w:tcPr>
          <w:p w14:paraId="1B30B275" w14:textId="77777777" w:rsidR="00AE6B65" w:rsidRPr="00EB4ADF" w:rsidRDefault="00AE6B65" w:rsidP="004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bottom w:val="single" w:sz="12" w:space="0" w:color="auto"/>
            </w:tcBorders>
            <w:vAlign w:val="center"/>
          </w:tcPr>
          <w:p w14:paraId="363AFEEF" w14:textId="77777777" w:rsidR="00AE6B65" w:rsidRDefault="00AE6B65" w:rsidP="004D4F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2D4CB" w14:textId="77777777" w:rsidR="00AE6B65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A2B8A" w14:textId="77777777" w:rsidR="00AE6B65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14:paraId="05252507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Наталья Анатольевна 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A337D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63A39" w14:textId="77777777" w:rsidR="00AE6B65" w:rsidRDefault="00AE6B65" w:rsidP="00636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заданий с развернутым ответом </w:t>
            </w:r>
          </w:p>
          <w:p w14:paraId="6BD46144" w14:textId="77777777" w:rsidR="00AE6B65" w:rsidRPr="00EB4ADF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 по географии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</w:tcBorders>
          </w:tcPr>
          <w:p w14:paraId="2A4B3383" w14:textId="112FC1A4" w:rsidR="00AE6B65" w:rsidRDefault="009F130F" w:rsidP="004D4F82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https://vkvideo.ru/video-108866609_456239198?list=ln-yXJxMF52Ki6tWbtURR</w:t>
              </w:r>
            </w:hyperlink>
          </w:p>
          <w:p w14:paraId="51C2620D" w14:textId="08E3DE3E" w:rsidR="009F130F" w:rsidRPr="009B4A2A" w:rsidRDefault="009F130F" w:rsidP="004D4F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A44F42" w14:textId="228E8CF5" w:rsidR="00AE6B65" w:rsidRPr="009B4A2A" w:rsidRDefault="00AE6B65" w:rsidP="004D4F82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AE6B65" w:rsidRPr="009B4A2A" w14:paraId="0978D57C" w14:textId="77777777" w:rsidTr="00AE6B65">
        <w:trPr>
          <w:jc w:val="center"/>
        </w:trPr>
        <w:tc>
          <w:tcPr>
            <w:tcW w:w="17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B1B27E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1951FB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2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6AEB98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DCDEC9" w14:textId="77777777" w:rsidR="00AE6B65" w:rsidRPr="00EB4ADF" w:rsidRDefault="00AE6B65" w:rsidP="00196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5BCA8B" w14:textId="77777777" w:rsidR="00AE6B65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</w:p>
          <w:p w14:paraId="1C760459" w14:textId="77777777" w:rsidR="00AE6B65" w:rsidRPr="00EB4ADF" w:rsidRDefault="00AE6B65" w:rsidP="00196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999A" w14:textId="77777777" w:rsidR="00AE6B65" w:rsidRPr="00EB4ADF" w:rsidRDefault="00AE6B65" w:rsidP="006361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AFE4" w14:textId="77777777" w:rsidR="00AE6B65" w:rsidRDefault="00AE6B65" w:rsidP="00196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с развернутым ответом </w:t>
            </w:r>
          </w:p>
          <w:p w14:paraId="106E9CEA" w14:textId="77777777" w:rsidR="00AE6B65" w:rsidRPr="00EB4ADF" w:rsidRDefault="00AE6B65" w:rsidP="00636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ОГЭ по обществознанию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4" w:space="0" w:color="auto"/>
            </w:tcBorders>
          </w:tcPr>
          <w:p w14:paraId="702478CE" w14:textId="48C00D05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https://vkvideo.ru/video-108866609_456239201?list=ln-OtmGBc9dMRqLuIXWIn</w:t>
              </w:r>
            </w:hyperlink>
          </w:p>
          <w:p w14:paraId="7763EA36" w14:textId="79786A13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8683BD" w14:textId="29387EC4" w:rsidR="00AE6B65" w:rsidRPr="009B4A2A" w:rsidRDefault="00AE6B65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2231058B" w14:textId="77777777" w:rsidTr="00AE6B65">
        <w:trPr>
          <w:jc w:val="center"/>
        </w:trPr>
        <w:tc>
          <w:tcPr>
            <w:tcW w:w="173" w:type="pct"/>
            <w:vAlign w:val="center"/>
          </w:tcPr>
          <w:p w14:paraId="7BA2B835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/>
            <w:vAlign w:val="center"/>
          </w:tcPr>
          <w:p w14:paraId="2C81B201" w14:textId="77777777" w:rsidR="00AE6B65" w:rsidRPr="00EB4ADF" w:rsidRDefault="00AE6B6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Merge/>
            <w:vAlign w:val="center"/>
          </w:tcPr>
          <w:p w14:paraId="0696A7CF" w14:textId="77777777" w:rsidR="00AE6B65" w:rsidRPr="00EB4ADF" w:rsidRDefault="00AE6B6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5CB062B3" w14:textId="77777777" w:rsidR="00AE6B65" w:rsidRPr="00EB4ADF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1" w:type="pct"/>
            <w:vAlign w:val="center"/>
          </w:tcPr>
          <w:p w14:paraId="75C75733" w14:textId="77777777" w:rsidR="00AE6B65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Маврина </w:t>
            </w:r>
          </w:p>
          <w:p w14:paraId="7B692820" w14:textId="77777777" w:rsidR="00AE6B65" w:rsidRPr="00EB4ADF" w:rsidRDefault="00AE6B65" w:rsidP="00EB2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Элина Владимировна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4359" w14:textId="77777777" w:rsidR="00AE6B65" w:rsidRPr="00EB4ADF" w:rsidRDefault="00AE6B65" w:rsidP="006361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5A36" w14:textId="77777777" w:rsidR="00AE6B65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Требования к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заданий ОГЭ </w:t>
            </w:r>
          </w:p>
          <w:p w14:paraId="3542C241" w14:textId="77777777" w:rsidR="00AE6B65" w:rsidRPr="0019659B" w:rsidRDefault="00AE6B65" w:rsidP="00636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истории в 2025 году</w:t>
            </w:r>
          </w:p>
        </w:tc>
        <w:tc>
          <w:tcPr>
            <w:tcW w:w="784" w:type="pct"/>
          </w:tcPr>
          <w:p w14:paraId="0AC04CE4" w14:textId="1BE3E239" w:rsidR="00AE6B65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https://vkvideo.ru/video-108866609_456239202?list=ln-6Ue55myZPCBWwc4CMq</w:t>
              </w:r>
            </w:hyperlink>
          </w:p>
          <w:p w14:paraId="2660EDE8" w14:textId="50A59034" w:rsidR="009F130F" w:rsidRPr="009B4A2A" w:rsidRDefault="009F130F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5D22FC2C" w14:textId="4F1CFE9F" w:rsidR="00AE6B65" w:rsidRPr="009B4A2A" w:rsidRDefault="00AE6B65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AE6B65" w:rsidRPr="009B4A2A" w14:paraId="6F647386" w14:textId="77777777" w:rsidTr="00AE6B65">
        <w:trPr>
          <w:jc w:val="center"/>
        </w:trPr>
        <w:tc>
          <w:tcPr>
            <w:tcW w:w="173" w:type="pct"/>
            <w:vAlign w:val="center"/>
          </w:tcPr>
          <w:p w14:paraId="4DAE6C01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 w:val="restart"/>
            <w:vAlign w:val="center"/>
          </w:tcPr>
          <w:p w14:paraId="37723948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342" w:type="pct"/>
            <w:vMerge w:val="restart"/>
            <w:vAlign w:val="center"/>
          </w:tcPr>
          <w:p w14:paraId="340C4D9B" w14:textId="77777777" w:rsidR="00AE6B65" w:rsidRPr="00EB4ADF" w:rsidRDefault="00AE6B65" w:rsidP="001965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pct"/>
            <w:vAlign w:val="center"/>
          </w:tcPr>
          <w:p w14:paraId="570A13F7" w14:textId="77777777" w:rsidR="00AE6B65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1" w:type="pct"/>
            <w:vAlign w:val="center"/>
          </w:tcPr>
          <w:p w14:paraId="38ACD0B5" w14:textId="77777777" w:rsidR="00AE6B65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Серавкина </w:t>
            </w:r>
          </w:p>
          <w:p w14:paraId="58CF91C2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Вера Игоревна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AFCC" w14:textId="77777777" w:rsidR="00AE6B65" w:rsidRPr="00EB4ADF" w:rsidRDefault="00AE6B65" w:rsidP="006361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E34C" w14:textId="77777777" w:rsidR="00AE6B65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иностранным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языкам </w:t>
            </w:r>
          </w:p>
          <w:p w14:paraId="257FD1AC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784" w:type="pct"/>
          </w:tcPr>
          <w:p w14:paraId="106A5D0E" w14:textId="449C5B0E" w:rsidR="00AE6B65" w:rsidRDefault="009F130F" w:rsidP="0019659B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https://vkvideo.ru/video-108866609_456239203?list=ln-hKUyCTSfwqaYCLZjDN</w:t>
              </w:r>
            </w:hyperlink>
          </w:p>
          <w:p w14:paraId="10CB131A" w14:textId="790DDD75" w:rsidR="009F130F" w:rsidRPr="009B4A2A" w:rsidRDefault="009F130F" w:rsidP="00196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339B7F03" w14:textId="6F93B671" w:rsidR="00AE6B65" w:rsidRPr="009B4A2A" w:rsidRDefault="00AE6B65" w:rsidP="0019659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AE6B65" w:rsidRPr="009B4A2A" w14:paraId="42B08C8D" w14:textId="77777777" w:rsidTr="00AE6B65">
        <w:trPr>
          <w:jc w:val="center"/>
        </w:trPr>
        <w:tc>
          <w:tcPr>
            <w:tcW w:w="173" w:type="pct"/>
            <w:tcBorders>
              <w:bottom w:val="single" w:sz="12" w:space="0" w:color="auto"/>
            </w:tcBorders>
            <w:vAlign w:val="center"/>
          </w:tcPr>
          <w:p w14:paraId="7BB0C8EC" w14:textId="77777777" w:rsidR="00AE6B65" w:rsidRPr="00636108" w:rsidRDefault="00AE6B65" w:rsidP="00636108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vMerge/>
            <w:tcBorders>
              <w:bottom w:val="single" w:sz="12" w:space="0" w:color="auto"/>
            </w:tcBorders>
            <w:vAlign w:val="center"/>
          </w:tcPr>
          <w:p w14:paraId="4818FFA4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bottom w:val="single" w:sz="12" w:space="0" w:color="auto"/>
            </w:tcBorders>
            <w:vAlign w:val="center"/>
          </w:tcPr>
          <w:p w14:paraId="021424CD" w14:textId="77777777" w:rsidR="00AE6B65" w:rsidRPr="00EB4ADF" w:rsidRDefault="00AE6B65" w:rsidP="001965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59D4875D" w14:textId="77777777" w:rsidR="00AE6B65" w:rsidRDefault="00AE6B65" w:rsidP="001965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Родной язык и родная литература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4959F226" w14:textId="77777777" w:rsidR="00AE6B65" w:rsidRDefault="00AE6B65" w:rsidP="00196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Габитова </w:t>
            </w:r>
          </w:p>
          <w:p w14:paraId="1AAB73D9" w14:textId="77777777" w:rsidR="00AE6B65" w:rsidRPr="00EB4ADF" w:rsidRDefault="00AE6B65" w:rsidP="00EB2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Закия Муллагалеевна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80FB8" w14:textId="77777777" w:rsidR="00AE6B65" w:rsidRPr="00EB4ADF" w:rsidRDefault="00AE6B65" w:rsidP="006361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CFCF0D" w14:textId="77777777" w:rsidR="00AE6B65" w:rsidRPr="00EB4ADF" w:rsidRDefault="00AE6B65" w:rsidP="0019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784" w:type="pct"/>
            <w:tcBorders>
              <w:bottom w:val="single" w:sz="12" w:space="0" w:color="auto"/>
            </w:tcBorders>
          </w:tcPr>
          <w:p w14:paraId="3D5E0153" w14:textId="014957F8" w:rsidR="00AE6B65" w:rsidRDefault="009F130F" w:rsidP="0019659B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Pr="002535F5">
                <w:rPr>
                  <w:rStyle w:val="a5"/>
                  <w:rFonts w:ascii="Times New Roman" w:hAnsi="Times New Roman" w:cs="Times New Roman"/>
                </w:rPr>
                <w:t>https://vkvideo.ru/video-108866609_456239204?list=ln-2Dq5gtHUaz377Q1PSz</w:t>
              </w:r>
            </w:hyperlink>
          </w:p>
          <w:p w14:paraId="30011541" w14:textId="403C55E7" w:rsidR="009F130F" w:rsidRPr="009B4A2A" w:rsidRDefault="009F130F" w:rsidP="0019659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29" w:type="pct"/>
            <w:tcBorders>
              <w:bottom w:val="single" w:sz="12" w:space="0" w:color="auto"/>
            </w:tcBorders>
            <w:vAlign w:val="center"/>
          </w:tcPr>
          <w:p w14:paraId="3346EAF5" w14:textId="59A87E45" w:rsidR="00AE6B65" w:rsidRPr="009B4A2A" w:rsidRDefault="00AE6B65" w:rsidP="0019659B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</w:tbl>
    <w:p w14:paraId="0A0CC502" w14:textId="77777777" w:rsidR="00705683" w:rsidRDefault="00705683"/>
    <w:sectPr w:rsidR="00705683" w:rsidSect="000F7E1B">
      <w:headerReference w:type="default" r:id="rId21"/>
      <w:pgSz w:w="16838" w:h="11906" w:orient="landscape"/>
      <w:pgMar w:top="284" w:right="425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B62B0" w14:textId="77777777" w:rsidR="001B4A1C" w:rsidRDefault="001B4A1C" w:rsidP="00414ACB">
      <w:pPr>
        <w:spacing w:after="0" w:line="240" w:lineRule="auto"/>
      </w:pPr>
      <w:r>
        <w:separator/>
      </w:r>
    </w:p>
  </w:endnote>
  <w:endnote w:type="continuationSeparator" w:id="0">
    <w:p w14:paraId="670C3213" w14:textId="77777777" w:rsidR="001B4A1C" w:rsidRDefault="001B4A1C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6B80A" w14:textId="77777777" w:rsidR="001B4A1C" w:rsidRDefault="001B4A1C" w:rsidP="00414ACB">
      <w:pPr>
        <w:spacing w:after="0" w:line="240" w:lineRule="auto"/>
      </w:pPr>
      <w:r>
        <w:separator/>
      </w:r>
    </w:p>
  </w:footnote>
  <w:footnote w:type="continuationSeparator" w:id="0">
    <w:p w14:paraId="358A1180" w14:textId="77777777" w:rsidR="001B4A1C" w:rsidRDefault="001B4A1C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594627"/>
      <w:docPartObj>
        <w:docPartGallery w:val="Page Numbers (Top of Page)"/>
        <w:docPartUnique/>
      </w:docPartObj>
    </w:sdtPr>
    <w:sdtEndPr/>
    <w:sdtContent>
      <w:p w14:paraId="1B1B07A8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9F130F">
          <w:rPr>
            <w:noProof/>
          </w:rPr>
          <w:t>2</w:t>
        </w:r>
        <w:r>
          <w:fldChar w:fldCharType="end"/>
        </w:r>
      </w:p>
    </w:sdtContent>
  </w:sdt>
  <w:p w14:paraId="77016BBB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60BF"/>
    <w:rsid w:val="000536EC"/>
    <w:rsid w:val="0005655C"/>
    <w:rsid w:val="00071DA6"/>
    <w:rsid w:val="000752CA"/>
    <w:rsid w:val="000854A3"/>
    <w:rsid w:val="00087AEC"/>
    <w:rsid w:val="000935EC"/>
    <w:rsid w:val="000C5BBB"/>
    <w:rsid w:val="000D0957"/>
    <w:rsid w:val="000E395E"/>
    <w:rsid w:val="000E42DC"/>
    <w:rsid w:val="000E620A"/>
    <w:rsid w:val="000E6945"/>
    <w:rsid w:val="000E73A7"/>
    <w:rsid w:val="000F0C04"/>
    <w:rsid w:val="000F7E1B"/>
    <w:rsid w:val="00111C22"/>
    <w:rsid w:val="001236B8"/>
    <w:rsid w:val="00123EC1"/>
    <w:rsid w:val="00124A44"/>
    <w:rsid w:val="001355F7"/>
    <w:rsid w:val="001426E7"/>
    <w:rsid w:val="00147360"/>
    <w:rsid w:val="00162E4B"/>
    <w:rsid w:val="0017386B"/>
    <w:rsid w:val="0019659B"/>
    <w:rsid w:val="001B4A1C"/>
    <w:rsid w:val="001B55C4"/>
    <w:rsid w:val="001C57E4"/>
    <w:rsid w:val="001F7194"/>
    <w:rsid w:val="00237D97"/>
    <w:rsid w:val="00257217"/>
    <w:rsid w:val="002623D0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7A00"/>
    <w:rsid w:val="003A152B"/>
    <w:rsid w:val="003A2B86"/>
    <w:rsid w:val="003A33EB"/>
    <w:rsid w:val="003A7189"/>
    <w:rsid w:val="003B2451"/>
    <w:rsid w:val="003C5864"/>
    <w:rsid w:val="003F4705"/>
    <w:rsid w:val="00413524"/>
    <w:rsid w:val="00414ACB"/>
    <w:rsid w:val="004164F6"/>
    <w:rsid w:val="004245FC"/>
    <w:rsid w:val="00441791"/>
    <w:rsid w:val="0048243B"/>
    <w:rsid w:val="00485FB5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7031"/>
    <w:rsid w:val="00567363"/>
    <w:rsid w:val="005737F9"/>
    <w:rsid w:val="00576642"/>
    <w:rsid w:val="00580042"/>
    <w:rsid w:val="0059187A"/>
    <w:rsid w:val="005D0106"/>
    <w:rsid w:val="005D288A"/>
    <w:rsid w:val="00604A03"/>
    <w:rsid w:val="00605F9D"/>
    <w:rsid w:val="00614B68"/>
    <w:rsid w:val="00617A6A"/>
    <w:rsid w:val="00634AD2"/>
    <w:rsid w:val="00636108"/>
    <w:rsid w:val="00654E6B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5683"/>
    <w:rsid w:val="007106E5"/>
    <w:rsid w:val="0072438C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0770"/>
    <w:rsid w:val="007A3498"/>
    <w:rsid w:val="007B1722"/>
    <w:rsid w:val="007B7AD0"/>
    <w:rsid w:val="007D38FB"/>
    <w:rsid w:val="007F48F8"/>
    <w:rsid w:val="007F58D5"/>
    <w:rsid w:val="008153DF"/>
    <w:rsid w:val="00822882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6D66"/>
    <w:rsid w:val="00925CBE"/>
    <w:rsid w:val="00963465"/>
    <w:rsid w:val="00971302"/>
    <w:rsid w:val="00975DD8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B48"/>
    <w:rsid w:val="009F130F"/>
    <w:rsid w:val="009F26A2"/>
    <w:rsid w:val="00A1286E"/>
    <w:rsid w:val="00A179C2"/>
    <w:rsid w:val="00A3675D"/>
    <w:rsid w:val="00A4516A"/>
    <w:rsid w:val="00A5129F"/>
    <w:rsid w:val="00A74552"/>
    <w:rsid w:val="00A91EF3"/>
    <w:rsid w:val="00A93DEA"/>
    <w:rsid w:val="00A95E5A"/>
    <w:rsid w:val="00AA1BA3"/>
    <w:rsid w:val="00AA2416"/>
    <w:rsid w:val="00AB01F3"/>
    <w:rsid w:val="00AB0AC1"/>
    <w:rsid w:val="00AB2783"/>
    <w:rsid w:val="00AD281D"/>
    <w:rsid w:val="00AE0A55"/>
    <w:rsid w:val="00AE6B6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C6E8E"/>
    <w:rsid w:val="00BD2D79"/>
    <w:rsid w:val="00BE29AB"/>
    <w:rsid w:val="00C02F31"/>
    <w:rsid w:val="00C06A16"/>
    <w:rsid w:val="00C106CA"/>
    <w:rsid w:val="00C2065C"/>
    <w:rsid w:val="00C31538"/>
    <w:rsid w:val="00C32D81"/>
    <w:rsid w:val="00C40E01"/>
    <w:rsid w:val="00C55613"/>
    <w:rsid w:val="00C57B5A"/>
    <w:rsid w:val="00C607E8"/>
    <w:rsid w:val="00C61B6D"/>
    <w:rsid w:val="00C65F3F"/>
    <w:rsid w:val="00C72F44"/>
    <w:rsid w:val="00CA51DA"/>
    <w:rsid w:val="00CC04D5"/>
    <w:rsid w:val="00CD131E"/>
    <w:rsid w:val="00CF10B7"/>
    <w:rsid w:val="00D00AD0"/>
    <w:rsid w:val="00D12F28"/>
    <w:rsid w:val="00D2156B"/>
    <w:rsid w:val="00D3468D"/>
    <w:rsid w:val="00D34B1B"/>
    <w:rsid w:val="00D368CB"/>
    <w:rsid w:val="00D6320F"/>
    <w:rsid w:val="00D70566"/>
    <w:rsid w:val="00D75D21"/>
    <w:rsid w:val="00D77D1B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56407"/>
    <w:rsid w:val="00E60927"/>
    <w:rsid w:val="00E70C46"/>
    <w:rsid w:val="00E70F9F"/>
    <w:rsid w:val="00E74C5D"/>
    <w:rsid w:val="00E92902"/>
    <w:rsid w:val="00E950B1"/>
    <w:rsid w:val="00EA7D24"/>
    <w:rsid w:val="00EB26A7"/>
    <w:rsid w:val="00EB4ADF"/>
    <w:rsid w:val="00ED7B3B"/>
    <w:rsid w:val="00EF53A0"/>
    <w:rsid w:val="00EF5F6F"/>
    <w:rsid w:val="00F0334B"/>
    <w:rsid w:val="00F04B8C"/>
    <w:rsid w:val="00F11457"/>
    <w:rsid w:val="00F46466"/>
    <w:rsid w:val="00F571F1"/>
    <w:rsid w:val="00F636AE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5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video.ru/video-108866609_456239193?list=ln-ePsCZimtBmu5zN6Ztt" TargetMode="External"/><Relationship Id="rId18" Type="http://schemas.openxmlformats.org/officeDocument/2006/relationships/hyperlink" Target="https://vkvideo.ru/video-108866609_456239202?list=ln-6Ue55myZPCBWwc4CMq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vkvideo.ru/video-108866609_456239183?list=ln-gF5rwqrmz8HBOxF0gX" TargetMode="External"/><Relationship Id="rId17" Type="http://schemas.openxmlformats.org/officeDocument/2006/relationships/hyperlink" Target="https://vkvideo.ru/video-108866609_456239201?list=ln-OtmGBc9dMRqLuIXW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video.ru/video-108866609_456239198?list=ln-yXJxMF52Ki6tWbtURR" TargetMode="External"/><Relationship Id="rId20" Type="http://schemas.openxmlformats.org/officeDocument/2006/relationships/hyperlink" Target="https://vkvideo.ru/video-108866609_456239204?list=ln-2Dq5gtHUaz377Q1PS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video.ru/video-108866609_456239185?list=ln-8GhSjw8Rtq1uXx1t3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video.ru/video-108866609_456239197?list=ln-qaVbBUd5jdFZQBxci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video.ru/video-108866609_456239184?list=ln-POdkoB5d3qkSABH92M" TargetMode="External"/><Relationship Id="rId19" Type="http://schemas.openxmlformats.org/officeDocument/2006/relationships/hyperlink" Target="https://vkvideo.ru/video-108866609_456239203?list=ln-hKUyCTSfwqaYCLZjD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video.ru/video-108866609_456239183?list=ln-gF5rwqrmz8HBOxF0gX" TargetMode="External"/><Relationship Id="rId14" Type="http://schemas.openxmlformats.org/officeDocument/2006/relationships/hyperlink" Target="https://vkvideo.ru/video-108866609_456239194?list=ln-QRZJb0EyetZRDFA84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1D325-F264-4EBA-ADA6-B840DC72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VALENTINA</cp:lastModifiedBy>
  <cp:revision>14</cp:revision>
  <cp:lastPrinted>2021-01-26T06:34:00Z</cp:lastPrinted>
  <dcterms:created xsi:type="dcterms:W3CDTF">2024-03-25T03:02:00Z</dcterms:created>
  <dcterms:modified xsi:type="dcterms:W3CDTF">2025-02-27T04:07:00Z</dcterms:modified>
</cp:coreProperties>
</file>